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595A" w14:textId="77777777" w:rsidR="0092099A" w:rsidRDefault="0092099A" w:rsidP="00DB4EC3">
      <w:pPr>
        <w:spacing w:after="0" w:line="240" w:lineRule="auto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Pædagogmedhjælpere til Børnehuset Borris</w:t>
      </w:r>
    </w:p>
    <w:p w14:paraId="6052CB35" w14:textId="77777777" w:rsidR="0092099A" w:rsidRDefault="0092099A" w:rsidP="00DB4EC3">
      <w:pPr>
        <w:spacing w:after="0" w:line="240" w:lineRule="auto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</w:p>
    <w:p w14:paraId="7C8734E6" w14:textId="2FB57B95" w:rsidR="00806C78" w:rsidRPr="0092099A" w:rsidRDefault="0092099A" w:rsidP="00DB4EC3">
      <w:pPr>
        <w:spacing w:after="0" w:line="240" w:lineRule="auto"/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</w:pPr>
      <w:r w:rsidRPr="0092099A">
        <w:rPr>
          <w:rFonts w:ascii="Times New Roman" w:eastAsia="Times New Roman" w:hAnsi="Times New Roman"/>
          <w:b/>
          <w:kern w:val="36"/>
          <w:sz w:val="32"/>
          <w:szCs w:val="32"/>
          <w:lang w:eastAsia="da-DK"/>
        </w:rPr>
        <w:t>Vil du skabe magiske hverdage sammen med os?</w:t>
      </w:r>
    </w:p>
    <w:p w14:paraId="6E7F8C89" w14:textId="77777777" w:rsidR="0092099A" w:rsidRDefault="0092099A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3E67CB4" w14:textId="77777777" w:rsidR="00721C15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2A56AE">
        <w:rPr>
          <w:rFonts w:ascii="Times New Roman" w:eastAsia="Times New Roman" w:hAnsi="Times New Roman"/>
          <w:i/>
          <w:sz w:val="24"/>
          <w:szCs w:val="24"/>
          <w:lang w:eastAsia="da-DK"/>
        </w:rPr>
        <w:t>Brænder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du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for at arbejde med børn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i 0-</w:t>
      </w:r>
      <w:r w:rsidR="00590B9D">
        <w:rPr>
          <w:rFonts w:ascii="Times New Roman" w:eastAsia="Times New Roman" w:hAnsi="Times New Roman"/>
          <w:sz w:val="24"/>
          <w:szCs w:val="24"/>
          <w:lang w:eastAsia="da-DK"/>
        </w:rPr>
        <w:t>6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>-årsalderen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?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C4AE5E7" w14:textId="77777777" w:rsidR="00DB4EC3" w:rsidRDefault="00FE25AC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i/>
          <w:sz w:val="24"/>
          <w:szCs w:val="24"/>
          <w:lang w:eastAsia="da-DK"/>
        </w:rPr>
        <w:t xml:space="preserve">Falder det dig naturligt </w:t>
      </w:r>
      <w:r w:rsidR="00721C15">
        <w:rPr>
          <w:rFonts w:ascii="Times New Roman" w:eastAsia="Times New Roman" w:hAnsi="Times New Roman"/>
          <w:sz w:val="24"/>
          <w:szCs w:val="24"/>
          <w:lang w:eastAsia="da-DK"/>
        </w:rPr>
        <w:t xml:space="preserve">at yde omsorg samt skabe tryghed gennem nærhed og nærvær? </w:t>
      </w:r>
    </w:p>
    <w:p w14:paraId="0062809A" w14:textId="6A2F6A59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AD41A9">
        <w:rPr>
          <w:rFonts w:ascii="Times New Roman" w:eastAsia="Times New Roman" w:hAnsi="Times New Roman"/>
          <w:i/>
          <w:sz w:val="24"/>
          <w:szCs w:val="24"/>
          <w:lang w:eastAsia="da-DK"/>
        </w:rPr>
        <w:t>Så er det lige dig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>i</w:t>
      </w:r>
      <w:r w:rsidR="00AD58B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Børnehuset Borris.</w:t>
      </w:r>
    </w:p>
    <w:p w14:paraId="5DEC3177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93291CD" w14:textId="545EED44" w:rsidR="00FB3752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</w:t>
      </w:r>
      <w:r w:rsidR="007B22A2">
        <w:rPr>
          <w:rFonts w:ascii="Times New Roman" w:eastAsia="Times New Roman" w:hAnsi="Times New Roman"/>
          <w:sz w:val="24"/>
          <w:szCs w:val="24"/>
          <w:lang w:eastAsia="da-DK"/>
        </w:rPr>
        <w:t>lige nu tre nye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medhjælper</w:t>
      </w:r>
      <w:r w:rsidR="007B22A2">
        <w:rPr>
          <w:rFonts w:ascii="Times New Roman" w:eastAsia="Times New Roman" w:hAnsi="Times New Roman"/>
          <w:sz w:val="24"/>
          <w:szCs w:val="24"/>
          <w:lang w:eastAsia="da-DK"/>
        </w:rPr>
        <w:t>e:</w:t>
      </w:r>
      <w:r w:rsidR="00D4613B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4103918" w14:textId="77777777" w:rsidR="00FB3752" w:rsidRDefault="00FB3752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3BB23E2E" w14:textId="556EF740" w:rsidR="007B22A2" w:rsidRDefault="007B22A2" w:rsidP="0092099A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2 Faste stillinger: 35 timer ugentligt med opstart 1. august 2026. </w:t>
      </w:r>
    </w:p>
    <w:p w14:paraId="56597CBD" w14:textId="50D8D027" w:rsidR="007B22A2" w:rsidRDefault="007B22A2" w:rsidP="0092099A">
      <w:pPr>
        <w:pStyle w:val="Listeafsni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1 Barselsvikariat: 30 timer ugentligt med opstart 1. august 2026. </w:t>
      </w:r>
    </w:p>
    <w:p w14:paraId="62E392B1" w14:textId="77777777" w:rsidR="007B22A2" w:rsidRPr="007B22A2" w:rsidRDefault="007B22A2" w:rsidP="007B22A2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D6B1C77" w14:textId="09A48DB5" w:rsidR="00DB4EC3" w:rsidRDefault="0092099A" w:rsidP="00920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Fælles for alle stillinger er, at du som udgangspunkt bliver en del af børnehaven (børn i alderen 2,10-6 år), og at din arbejdstid vil ligge i tidsrummet 6:15 til 16:45. </w:t>
      </w:r>
    </w:p>
    <w:p w14:paraId="412FFDC3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926F77B" w14:textId="432055DF" w:rsid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Børnehuset Borris er en del af Borris Helhed med dagpleje, </w:t>
      </w:r>
      <w:r w:rsidR="00FB3752">
        <w:rPr>
          <w:rFonts w:ascii="Times New Roman" w:eastAsia="Times New Roman" w:hAnsi="Times New Roman"/>
          <w:sz w:val="24"/>
          <w:szCs w:val="24"/>
          <w:lang w:eastAsia="da-DK"/>
        </w:rPr>
        <w:t>vuggestue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, børnehave, skole og SFO.</w:t>
      </w:r>
      <w:r w:rsidR="007B22A2">
        <w:rPr>
          <w:rFonts w:ascii="Times New Roman" w:eastAsia="Times New Roman" w:hAnsi="Times New Roman"/>
          <w:sz w:val="24"/>
          <w:szCs w:val="24"/>
          <w:lang w:eastAsia="da-DK"/>
        </w:rPr>
        <w:t xml:space="preserve"> Som pædagogmedhjælper hos os, bliver du en vigtig brik i byens bankende hjerte, hvor vi samarbejder på tværs for at skabe den røde tråd i børnenes liv. </w:t>
      </w:r>
    </w:p>
    <w:p w14:paraId="69908DB2" w14:textId="77777777" w:rsidR="0092099A" w:rsidRDefault="0092099A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A8319D9" w14:textId="77777777" w:rsidR="0092099A" w:rsidRDefault="0092099A" w:rsidP="00920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Borris er en landsby tæt på Skjern. Vi har nogle skønne naturområder i nær gåafstand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en stor og indbydende legeplads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spændende lege- og læringsmiljøer indenfor.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3C128FF4" w14:textId="77777777" w:rsidR="0092099A" w:rsidRPr="00DB4EC3" w:rsidRDefault="0092099A" w:rsidP="00920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3B0BE701" w14:textId="2FED1945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>Børneh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aven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består af 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>fire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aldersopdelte grupper med pt. 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>77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2,10 til 6 år. </w:t>
      </w:r>
    </w:p>
    <w:p w14:paraId="52A9F47E" w14:textId="6D7199AC" w:rsidR="003F0273" w:rsidRPr="003F0273" w:rsidRDefault="003F0273" w:rsidP="003F02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>Derudover er der en Vuggestue med pt. 1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>7</w:t>
      </w:r>
      <w:r w:rsidRPr="003F0273">
        <w:rPr>
          <w:rFonts w:ascii="Times New Roman" w:eastAsia="Times New Roman" w:hAnsi="Times New Roman"/>
          <w:sz w:val="24"/>
          <w:szCs w:val="24"/>
          <w:lang w:eastAsia="da-DK"/>
        </w:rPr>
        <w:t xml:space="preserve"> børn i alderen 0 til 2,10 år. </w:t>
      </w:r>
    </w:p>
    <w:p w14:paraId="38488AA5" w14:textId="77777777" w:rsidR="00DB4EC3" w:rsidRPr="00DB4EC3" w:rsidRDefault="00DB4EC3" w:rsidP="00DB4E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3F2C1A55" w14:textId="77777777" w:rsidR="00896B64" w:rsidRDefault="00896B64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9FAF397" w14:textId="4FB7BF11" w:rsidR="00896B64" w:rsidRDefault="00896B64" w:rsidP="00896B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/>
          <w:b/>
          <w:sz w:val="24"/>
          <w:szCs w:val="24"/>
          <w:lang w:eastAsia="da-DK"/>
        </w:rPr>
        <w:t>Dine primære arbejdsområder er</w:t>
      </w:r>
      <w:r w:rsidR="007B22A2">
        <w:rPr>
          <w:rFonts w:ascii="Times New Roman" w:eastAsia="Times New Roman" w:hAnsi="Times New Roman"/>
          <w:b/>
          <w:sz w:val="24"/>
          <w:szCs w:val="24"/>
          <w:lang w:eastAsia="da-DK"/>
        </w:rPr>
        <w:t xml:space="preserve"> at</w:t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>:</w:t>
      </w:r>
    </w:p>
    <w:p w14:paraId="613EE6B1" w14:textId="77777777" w:rsidR="007B22A2" w:rsidRDefault="00343F61" w:rsidP="007B22A2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d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eltage aktivt i børnenes leg og følge deres initiativer. </w:t>
      </w:r>
    </w:p>
    <w:p w14:paraId="3115982D" w14:textId="64D1D756" w:rsidR="00C65BF3" w:rsidRPr="007B22A2" w:rsidRDefault="00343F61" w:rsidP="007B22A2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B22A2">
        <w:rPr>
          <w:rFonts w:ascii="Times New Roman" w:eastAsia="Times New Roman" w:hAnsi="Times New Roman"/>
          <w:sz w:val="24"/>
          <w:szCs w:val="24"/>
          <w:lang w:eastAsia="da-DK"/>
        </w:rPr>
        <w:t>b</w:t>
      </w:r>
      <w:r w:rsidR="00C65BF3" w:rsidRPr="007B22A2">
        <w:rPr>
          <w:rFonts w:ascii="Times New Roman" w:eastAsia="Times New Roman" w:hAnsi="Times New Roman"/>
          <w:sz w:val="24"/>
          <w:szCs w:val="24"/>
          <w:lang w:eastAsia="da-DK"/>
        </w:rPr>
        <w:t>idrage til at fremme</w:t>
      </w:r>
      <w:r w:rsidR="00E55E1F" w:rsidRPr="007B22A2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C65BF3" w:rsidRPr="007B22A2">
        <w:rPr>
          <w:rFonts w:ascii="Times New Roman" w:eastAsia="Times New Roman" w:hAnsi="Times New Roman"/>
          <w:sz w:val="24"/>
          <w:szCs w:val="24"/>
          <w:lang w:eastAsia="da-DK"/>
        </w:rPr>
        <w:t xml:space="preserve">børnefællesskaber. </w:t>
      </w:r>
    </w:p>
    <w:p w14:paraId="247BCE04" w14:textId="6DA7F38C" w:rsidR="009674C1" w:rsidRDefault="00B366B4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være med til at p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lanlæg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ge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og udfør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pædagogiske aktiviteter.</w:t>
      </w:r>
    </w:p>
    <w:p w14:paraId="3C9B36DC" w14:textId="7A445027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>kabe et trygt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 xml:space="preserve">, omsorgsfuldt og </w:t>
      </w:r>
      <w:r w:rsidR="00194F1E">
        <w:rPr>
          <w:rFonts w:ascii="Times New Roman" w:eastAsia="Times New Roman" w:hAnsi="Times New Roman"/>
          <w:sz w:val="24"/>
          <w:szCs w:val="24"/>
          <w:lang w:eastAsia="da-DK"/>
        </w:rPr>
        <w:t>udviklende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læringsmiljø. </w:t>
      </w:r>
    </w:p>
    <w:p w14:paraId="299473BC" w14:textId="5D729E3E" w:rsidR="009674C1" w:rsidRDefault="00343F61" w:rsidP="009674C1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i</w:t>
      </w:r>
      <w:r w:rsid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ndgå i et tæt samarbejde med det øvrige pædagogiske personale. </w:t>
      </w:r>
    </w:p>
    <w:p w14:paraId="3F28B6A8" w14:textId="77777777" w:rsidR="00896B64" w:rsidRDefault="00DB4EC3" w:rsidP="00896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Pr="009674C1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Vi </w:t>
      </w:r>
      <w:r w:rsidR="003F7E5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forventer af vores nye</w:t>
      </w:r>
      <w:r w:rsidR="00896B64" w:rsidRPr="009674C1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 xml:space="preserve"> pædagogmedhjælper:</w:t>
      </w:r>
      <w:r w:rsidR="00896B64" w:rsidRPr="009674C1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17F43030" w14:textId="77777777" w:rsidR="007A4B07" w:rsidRDefault="007A4B07" w:rsidP="007A4B07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omsorgsfuld og nærværende.</w:t>
      </w:r>
    </w:p>
    <w:p w14:paraId="0DE95D29" w14:textId="77777777" w:rsidR="003F7E5D" w:rsidRDefault="003F7E5D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er stabil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engageret og har lyst til at lære nyt. </w:t>
      </w:r>
    </w:p>
    <w:p w14:paraId="4CA79874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har overblik, situationsfornemmelse og er der, hvor børnene er. </w:t>
      </w:r>
    </w:p>
    <w:p w14:paraId="54907A93" w14:textId="77777777" w:rsidR="003F7E5D" w:rsidRDefault="00260339" w:rsidP="00896B6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formår at kommunikere roligt og ordentligt, også i konfliktsituationer. </w:t>
      </w:r>
      <w:r w:rsidR="00DA5A9C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5BB2A7A" w14:textId="77777777" w:rsidR="00C136E4" w:rsidRDefault="00C136E4" w:rsidP="00C136E4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kan være tydelig, tør tage initiativ og kan handle på egen hånd.</w:t>
      </w:r>
    </w:p>
    <w:p w14:paraId="38595254" w14:textId="77777777" w:rsidR="003F7E5D" w:rsidRDefault="003F7E5D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</w:t>
      </w:r>
      <w:r w:rsidR="00260339">
        <w:rPr>
          <w:rFonts w:ascii="Times New Roman" w:eastAsia="Times New Roman" w:hAnsi="Times New Roman"/>
          <w:sz w:val="24"/>
          <w:szCs w:val="24"/>
          <w:lang w:eastAsia="da-DK"/>
        </w:rPr>
        <w:t>åben og kontaktsøgende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både overfor børn, forældre og kollegaer. </w:t>
      </w:r>
    </w:p>
    <w:p w14:paraId="67397F68" w14:textId="51B176AB" w:rsidR="00806C78" w:rsidRDefault="00806C78" w:rsidP="003F7E5D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At du bevarer roen og det varme smil, også når garderoben er fuld af flyverdragter og mudrede støvler. </w:t>
      </w:r>
    </w:p>
    <w:p w14:paraId="2F04A825" w14:textId="29499E82" w:rsidR="00896B64" w:rsidRPr="0092099A" w:rsidRDefault="00DA5A9C" w:rsidP="0092099A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 xml:space="preserve">u trives med, at dagen ikke altid går som planlagt, fordi børnenes nysgerrighed fører os i en ny retning. </w:t>
      </w:r>
    </w:p>
    <w:p w14:paraId="60B35959" w14:textId="77777777" w:rsidR="009674C1" w:rsidRPr="00DB4EC3" w:rsidRDefault="009674C1" w:rsidP="009674C1">
      <w:pPr>
        <w:pStyle w:val="Listeafsnit"/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B77973A" w14:textId="77777777" w:rsidR="00DB4EC3" w:rsidRPr="00C65BF3" w:rsidRDefault="00DB4EC3" w:rsidP="00DB4EC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Vi tilbyder:</w:t>
      </w:r>
    </w:p>
    <w:p w14:paraId="15F17B7E" w14:textId="77777777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Skønne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børn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og engagerede forældre</w:t>
      </w:r>
      <w:r w:rsidR="0063574E">
        <w:rPr>
          <w:rFonts w:ascii="Times New Roman" w:eastAsia="Times New Roman" w:hAnsi="Times New Roman"/>
          <w:sz w:val="24"/>
          <w:szCs w:val="24"/>
          <w:lang w:eastAsia="da-DK"/>
        </w:rPr>
        <w:t>.</w:t>
      </w: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</w:p>
    <w:p w14:paraId="553E04A1" w14:textId="77777777" w:rsidR="007B22A2" w:rsidRPr="007B22A2" w:rsidRDefault="0063574E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Fagligt d</w:t>
      </w:r>
      <w:r w:rsidR="00637C30">
        <w:rPr>
          <w:rFonts w:ascii="Times New Roman" w:eastAsia="Times New Roman" w:hAnsi="Times New Roman"/>
          <w:sz w:val="24"/>
          <w:szCs w:val="24"/>
          <w:lang w:eastAsia="da-DK"/>
        </w:rPr>
        <w:t>ygtige k</w:t>
      </w:r>
      <w:r w:rsidR="00637C30" w:rsidRPr="00DB4EC3">
        <w:rPr>
          <w:rFonts w:ascii="Times New Roman" w:eastAsia="Times New Roman" w:hAnsi="Times New Roman"/>
          <w:sz w:val="24"/>
          <w:szCs w:val="24"/>
          <w:lang w:eastAsia="da-DK"/>
        </w:rPr>
        <w:t>ollegaer der brænder for deres arbejde</w:t>
      </w:r>
    </w:p>
    <w:p w14:paraId="6C1B4811" w14:textId="2502C96E" w:rsidR="00637C30" w:rsidRPr="00637C30" w:rsidRDefault="007B22A2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En arbejdsplads, hvor vi hjælper hinanden, prioriterer det gode kollegaskab og hvor der aldrig er langt til et godt grin</w:t>
      </w:r>
      <w:r w:rsidR="0092099A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6DA8B653" w14:textId="153596AE" w:rsidR="00637C30" w:rsidRDefault="00637C30" w:rsidP="00637C30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 w:rsidRPr="003F7E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En hverdag </w:t>
      </w: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>med</w:t>
      </w:r>
      <w:r w:rsidR="00C75228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nærvær</w:t>
      </w: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, leg og læring. </w:t>
      </w:r>
    </w:p>
    <w:p w14:paraId="7C677B9F" w14:textId="77777777" w:rsidR="003F7E5D" w:rsidRPr="003F7E5D" w:rsidRDefault="003F7E5D" w:rsidP="003F7E5D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>
        <w:rPr>
          <w:rFonts w:ascii="Times New Roman" w:eastAsia="Times New Roman" w:hAnsi="Times New Roman"/>
          <w:bCs/>
          <w:sz w:val="24"/>
          <w:szCs w:val="24"/>
          <w:lang w:eastAsia="da-DK"/>
        </w:rPr>
        <w:lastRenderedPageBreak/>
        <w:t>Mulighed for at lære e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n masse nyt og for at få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pædagogisk og praktisk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  <w:r w:rsidR="00FE4E12">
        <w:rPr>
          <w:rFonts w:ascii="Times New Roman" w:eastAsia="Times New Roman" w:hAnsi="Times New Roman"/>
          <w:bCs/>
          <w:sz w:val="24"/>
          <w:szCs w:val="24"/>
          <w:lang w:eastAsia="da-DK"/>
        </w:rPr>
        <w:t>med</w:t>
      </w:r>
      <w:r w:rsidR="00A973B3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ansvar. </w:t>
      </w:r>
    </w:p>
    <w:p w14:paraId="28FE6B23" w14:textId="77777777" w:rsidR="003F7E5D" w:rsidRPr="00A973B3" w:rsidRDefault="003F7E5D" w:rsidP="00A973B3">
      <w:pPr>
        <w:spacing w:after="0" w:line="240" w:lineRule="auto"/>
        <w:ind w:left="360"/>
        <w:rPr>
          <w:rFonts w:ascii="Times New Roman" w:eastAsia="Times New Roman" w:hAnsi="Times New Roman"/>
          <w:bCs/>
          <w:sz w:val="24"/>
          <w:szCs w:val="24"/>
          <w:lang w:eastAsia="da-DK"/>
        </w:rPr>
      </w:pPr>
    </w:p>
    <w:p w14:paraId="4360F89A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A2E1272" w14:textId="34D65E81" w:rsid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Ansøgningsfrist er </w:t>
      </w:r>
      <w:r w:rsidR="00C5245B">
        <w:rPr>
          <w:rFonts w:ascii="Times New Roman" w:eastAsia="Times New Roman" w:hAnsi="Times New Roman"/>
          <w:sz w:val="24"/>
          <w:szCs w:val="24"/>
          <w:lang w:eastAsia="da-DK"/>
        </w:rPr>
        <w:t>fredag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den </w:t>
      </w:r>
      <w:r w:rsidR="00C5245B">
        <w:rPr>
          <w:rFonts w:ascii="Times New Roman" w:eastAsia="Times New Roman" w:hAnsi="Times New Roman"/>
          <w:sz w:val="24"/>
          <w:szCs w:val="24"/>
          <w:lang w:eastAsia="da-DK"/>
        </w:rPr>
        <w:t>2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>9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>maj</w:t>
      </w:r>
      <w:r w:rsidR="006E2032">
        <w:rPr>
          <w:rFonts w:ascii="Times New Roman" w:eastAsia="Times New Roman" w:hAnsi="Times New Roman"/>
          <w:sz w:val="24"/>
          <w:szCs w:val="24"/>
          <w:lang w:eastAsia="da-DK"/>
        </w:rPr>
        <w:t xml:space="preserve"> 2026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54868BD6" w14:textId="6D7EA1D3" w:rsidR="00226E43" w:rsidRPr="00DB4EC3" w:rsidRDefault="00226E4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Ansættelsessamtaler forventes</w:t>
      </w:r>
      <w:r w:rsidR="00285D10">
        <w:rPr>
          <w:rFonts w:ascii="Times New Roman" w:eastAsia="Times New Roman" w:hAnsi="Times New Roman"/>
          <w:sz w:val="24"/>
          <w:szCs w:val="24"/>
          <w:lang w:eastAsia="da-DK"/>
        </w:rPr>
        <w:t xml:space="preserve"> afholdt </w:t>
      </w:r>
      <w:r w:rsidR="004041DA">
        <w:rPr>
          <w:rFonts w:ascii="Times New Roman" w:eastAsia="Times New Roman" w:hAnsi="Times New Roman"/>
          <w:sz w:val="24"/>
          <w:szCs w:val="24"/>
          <w:lang w:eastAsia="da-DK"/>
        </w:rPr>
        <w:t xml:space="preserve">senest i uge </w:t>
      </w:r>
      <w:r w:rsidR="00806C78">
        <w:rPr>
          <w:rFonts w:ascii="Times New Roman" w:eastAsia="Times New Roman" w:hAnsi="Times New Roman"/>
          <w:sz w:val="24"/>
          <w:szCs w:val="24"/>
          <w:lang w:eastAsia="da-DK"/>
        </w:rPr>
        <w:t>24</w:t>
      </w:r>
      <w:r w:rsidR="004041DA"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48AF6449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Vil du høre mere om stillingen, er du velkommen til at kontakte dagtilbudsleder Anita Østergaard Jørgensen på tlf. </w:t>
      </w:r>
      <w:r w:rsidR="00896B64">
        <w:rPr>
          <w:rFonts w:ascii="Times New Roman" w:eastAsia="Times New Roman" w:hAnsi="Times New Roman"/>
          <w:sz w:val="24"/>
          <w:szCs w:val="24"/>
          <w:lang w:eastAsia="da-DK"/>
        </w:rPr>
        <w:t xml:space="preserve">99742695 eller </w:t>
      </w: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23621773.</w:t>
      </w:r>
    </w:p>
    <w:p w14:paraId="0BA732AB" w14:textId="77777777" w:rsidR="00DB4EC3" w:rsidRPr="00DB4EC3" w:rsidRDefault="00DB4EC3" w:rsidP="00DB4EC3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84F7E0C" w14:textId="77777777" w:rsidR="00DB4EC3" w:rsidRPr="00DB4EC3" w:rsidRDefault="00DB4EC3" w:rsidP="00DB4EC3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0CA3677B" w14:textId="77777777" w:rsidR="00842D43" w:rsidRPr="00721C15" w:rsidRDefault="00DB4EC3" w:rsidP="00721C15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DB4EC3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  <w:r w:rsidRPr="00DB4EC3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sectPr w:rsidR="00842D43" w:rsidRPr="00721C15" w:rsidSect="00C136E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623A0"/>
    <w:multiLevelType w:val="hybridMultilevel"/>
    <w:tmpl w:val="360E2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545"/>
    <w:multiLevelType w:val="hybridMultilevel"/>
    <w:tmpl w:val="50D0C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60148"/>
    <w:multiLevelType w:val="hybridMultilevel"/>
    <w:tmpl w:val="CBD07F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36CED"/>
    <w:multiLevelType w:val="hybridMultilevel"/>
    <w:tmpl w:val="00A2A58A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4724B"/>
    <w:multiLevelType w:val="hybridMultilevel"/>
    <w:tmpl w:val="D38C3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25C36"/>
    <w:multiLevelType w:val="hybridMultilevel"/>
    <w:tmpl w:val="8A6012B4"/>
    <w:lvl w:ilvl="0" w:tplc="F33CD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26863">
    <w:abstractNumId w:val="1"/>
  </w:num>
  <w:num w:numId="2" w16cid:durableId="743256916">
    <w:abstractNumId w:val="6"/>
  </w:num>
  <w:num w:numId="3" w16cid:durableId="125507634">
    <w:abstractNumId w:val="6"/>
  </w:num>
  <w:num w:numId="4" w16cid:durableId="630208431">
    <w:abstractNumId w:val="1"/>
  </w:num>
  <w:num w:numId="5" w16cid:durableId="1802652587">
    <w:abstractNumId w:val="0"/>
  </w:num>
  <w:num w:numId="6" w16cid:durableId="326708154">
    <w:abstractNumId w:val="3"/>
  </w:num>
  <w:num w:numId="7" w16cid:durableId="2093893618">
    <w:abstractNumId w:val="5"/>
  </w:num>
  <w:num w:numId="8" w16cid:durableId="1270821320">
    <w:abstractNumId w:val="8"/>
  </w:num>
  <w:num w:numId="9" w16cid:durableId="1425227499">
    <w:abstractNumId w:val="7"/>
  </w:num>
  <w:num w:numId="10" w16cid:durableId="752629492">
    <w:abstractNumId w:val="4"/>
  </w:num>
  <w:num w:numId="11" w16cid:durableId="182376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3"/>
    <w:rsid w:val="000915C5"/>
    <w:rsid w:val="000A4143"/>
    <w:rsid w:val="000B5450"/>
    <w:rsid w:val="000F3EA3"/>
    <w:rsid w:val="00194F1E"/>
    <w:rsid w:val="00226E43"/>
    <w:rsid w:val="00260339"/>
    <w:rsid w:val="00285D10"/>
    <w:rsid w:val="002A56AE"/>
    <w:rsid w:val="002B19B5"/>
    <w:rsid w:val="00343F61"/>
    <w:rsid w:val="0035568E"/>
    <w:rsid w:val="00381ECC"/>
    <w:rsid w:val="003E46DA"/>
    <w:rsid w:val="003F0273"/>
    <w:rsid w:val="003F7E5D"/>
    <w:rsid w:val="0040226E"/>
    <w:rsid w:val="004041DA"/>
    <w:rsid w:val="00545E56"/>
    <w:rsid w:val="00590B9D"/>
    <w:rsid w:val="005C38AA"/>
    <w:rsid w:val="005E46A4"/>
    <w:rsid w:val="0063574E"/>
    <w:rsid w:val="00637C30"/>
    <w:rsid w:val="00651465"/>
    <w:rsid w:val="006E14FC"/>
    <w:rsid w:val="006E2032"/>
    <w:rsid w:val="00703105"/>
    <w:rsid w:val="007056AA"/>
    <w:rsid w:val="00721C15"/>
    <w:rsid w:val="00773A08"/>
    <w:rsid w:val="007867EB"/>
    <w:rsid w:val="007A4B07"/>
    <w:rsid w:val="007B22A2"/>
    <w:rsid w:val="00806C78"/>
    <w:rsid w:val="00841E16"/>
    <w:rsid w:val="00842D43"/>
    <w:rsid w:val="00896B64"/>
    <w:rsid w:val="0092099A"/>
    <w:rsid w:val="009674C1"/>
    <w:rsid w:val="0097015A"/>
    <w:rsid w:val="00986A65"/>
    <w:rsid w:val="009E1FDE"/>
    <w:rsid w:val="00A36DEE"/>
    <w:rsid w:val="00A625CE"/>
    <w:rsid w:val="00A7005C"/>
    <w:rsid w:val="00A973B3"/>
    <w:rsid w:val="00AA2258"/>
    <w:rsid w:val="00AD41A9"/>
    <w:rsid w:val="00AD58BC"/>
    <w:rsid w:val="00B240CC"/>
    <w:rsid w:val="00B30932"/>
    <w:rsid w:val="00B366B4"/>
    <w:rsid w:val="00BC7B86"/>
    <w:rsid w:val="00C136E4"/>
    <w:rsid w:val="00C2433A"/>
    <w:rsid w:val="00C5245B"/>
    <w:rsid w:val="00C65BF3"/>
    <w:rsid w:val="00C75228"/>
    <w:rsid w:val="00C82E5A"/>
    <w:rsid w:val="00C87ED8"/>
    <w:rsid w:val="00CF72FE"/>
    <w:rsid w:val="00D226E9"/>
    <w:rsid w:val="00D4613B"/>
    <w:rsid w:val="00DA5A9C"/>
    <w:rsid w:val="00DB4EC3"/>
    <w:rsid w:val="00DC2B50"/>
    <w:rsid w:val="00E03E63"/>
    <w:rsid w:val="00E55E1F"/>
    <w:rsid w:val="00EE7B7E"/>
    <w:rsid w:val="00F35E22"/>
    <w:rsid w:val="00F71442"/>
    <w:rsid w:val="00FB3752"/>
    <w:rsid w:val="00FE25AC"/>
    <w:rsid w:val="00FE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73FA"/>
  <w15:chartTrackingRefBased/>
  <w15:docId w15:val="{908FAE47-326B-4567-AAEA-44F7D10E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C3"/>
    <w:pPr>
      <w:spacing w:after="160" w:line="256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  <w:style w:type="character" w:styleId="Hyperlink">
    <w:name w:val="Hyperlink"/>
    <w:basedOn w:val="Standardskrifttypeiafsnit"/>
    <w:uiPriority w:val="99"/>
    <w:semiHidden/>
    <w:unhideWhenUsed/>
    <w:rsid w:val="00DB4EC3"/>
    <w:rPr>
      <w:color w:val="0000FF"/>
      <w:u w:val="single"/>
    </w:rPr>
  </w:style>
  <w:style w:type="paragraph" w:styleId="Listeafsnit">
    <w:name w:val="List Paragraph"/>
    <w:basedOn w:val="Normal"/>
    <w:uiPriority w:val="34"/>
    <w:rsid w:val="00DB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2492</Characters>
  <Application>Microsoft Office Word</Application>
  <DocSecurity>4</DocSecurity>
  <Lines>65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 Skjern Kommune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Marianne Hedegaard Hauge</cp:lastModifiedBy>
  <cp:revision>2</cp:revision>
  <cp:lastPrinted>2026-01-05T10:49:00Z</cp:lastPrinted>
  <dcterms:created xsi:type="dcterms:W3CDTF">2026-05-07T05:30:00Z</dcterms:created>
  <dcterms:modified xsi:type="dcterms:W3CDTF">2026-05-07T05:30:00Z</dcterms:modified>
</cp:coreProperties>
</file>